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3"/>
        <w:tblW w:w="0" w:type="auto"/>
        <w:tblLook w:val="00A0" w:firstRow="1" w:lastRow="0" w:firstColumn="1" w:lastColumn="0" w:noHBand="0" w:noVBand="0"/>
      </w:tblPr>
      <w:tblGrid>
        <w:gridCol w:w="9571"/>
      </w:tblGrid>
      <w:tr w:rsidR="002E2DE4" w:rsidRPr="00AA4AF8" w:rsidTr="00095E0F">
        <w:tc>
          <w:tcPr>
            <w:tcW w:w="9571" w:type="dxa"/>
          </w:tcPr>
          <w:p w:rsidR="002E2DE4" w:rsidRPr="00AA4AF8" w:rsidRDefault="002E2DE4" w:rsidP="00AA4A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4AF8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2E2DE4" w:rsidRPr="00AA4AF8" w:rsidRDefault="002E2DE4" w:rsidP="00AA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F8">
              <w:rPr>
                <w:rFonts w:ascii="Times New Roman" w:hAnsi="Times New Roman"/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AA4AF8">
              <w:rPr>
                <w:rFonts w:ascii="Times New Roman" w:hAnsi="Times New Roman"/>
                <w:b/>
                <w:sz w:val="28"/>
                <w:szCs w:val="28"/>
              </w:rPr>
              <w:t>Окуловского</w:t>
            </w:r>
            <w:proofErr w:type="spellEnd"/>
            <w:r w:rsidRPr="00AA4AF8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</w:t>
            </w:r>
          </w:p>
          <w:p w:rsidR="002E2DE4" w:rsidRPr="00AA4AF8" w:rsidRDefault="002E2DE4" w:rsidP="00AA4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AF8">
              <w:rPr>
                <w:rFonts w:ascii="Times New Roman" w:hAnsi="Times New Roman"/>
                <w:sz w:val="28"/>
                <w:szCs w:val="28"/>
              </w:rPr>
              <w:t>Окуловского</w:t>
            </w:r>
            <w:proofErr w:type="spellEnd"/>
            <w:r w:rsidRPr="00AA4AF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2E2DE4" w:rsidRPr="00AA4AF8" w:rsidRDefault="002E2DE4" w:rsidP="00AA4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F8">
              <w:rPr>
                <w:rFonts w:ascii="Times New Roman" w:hAnsi="Times New Roman"/>
                <w:sz w:val="28"/>
                <w:szCs w:val="28"/>
              </w:rPr>
              <w:t>Новгородской области</w:t>
            </w:r>
          </w:p>
          <w:p w:rsidR="002E2DE4" w:rsidRPr="00AA4AF8" w:rsidRDefault="002E2DE4" w:rsidP="00AA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F8">
              <w:rPr>
                <w:rFonts w:ascii="Times New Roman" w:hAnsi="Times New Roman"/>
                <w:b/>
                <w:sz w:val="28"/>
                <w:szCs w:val="28"/>
              </w:rPr>
              <w:t>ПЛАН ЗАСЕДАНИЯ</w:t>
            </w:r>
          </w:p>
          <w:p w:rsidR="002E2DE4" w:rsidRPr="00AA4AF8" w:rsidRDefault="002E2DE4" w:rsidP="00AA4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AF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956C2">
              <w:rPr>
                <w:rFonts w:ascii="Times New Roman" w:hAnsi="Times New Roman"/>
                <w:sz w:val="28"/>
                <w:szCs w:val="28"/>
              </w:rPr>
              <w:t>22.03.2017</w:t>
            </w:r>
            <w:r w:rsidRPr="00AA4AF8">
              <w:rPr>
                <w:rFonts w:ascii="Times New Roman" w:hAnsi="Times New Roman"/>
                <w:sz w:val="28"/>
                <w:szCs w:val="28"/>
              </w:rPr>
              <w:tab/>
            </w:r>
            <w:r w:rsidR="00095E0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68CB">
              <w:rPr>
                <w:rFonts w:ascii="Times New Roman" w:hAnsi="Times New Roman"/>
                <w:sz w:val="28"/>
                <w:szCs w:val="28"/>
              </w:rPr>
              <w:t>5.30</w:t>
            </w:r>
          </w:p>
          <w:p w:rsidR="002E2DE4" w:rsidRPr="00AA4AF8" w:rsidRDefault="002E2DE4" w:rsidP="00AA4A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AF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AA4AF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AA4AF8">
              <w:rPr>
                <w:rFonts w:ascii="Times New Roman" w:hAnsi="Times New Roman"/>
                <w:sz w:val="28"/>
                <w:szCs w:val="28"/>
              </w:rPr>
              <w:t>куловка</w:t>
            </w:r>
            <w:proofErr w:type="spellEnd"/>
          </w:p>
          <w:p w:rsidR="002E2DE4" w:rsidRPr="004D772F" w:rsidRDefault="002E2DE4" w:rsidP="00AA4AF8">
            <w:pPr>
              <w:spacing w:after="0" w:line="360" w:lineRule="exact"/>
              <w:ind w:firstLine="7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2DE4" w:rsidRPr="00AA4AF8" w:rsidRDefault="002E2DE4" w:rsidP="00AA4AF8">
            <w:pPr>
              <w:spacing w:after="0" w:line="36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22676" w:rsidRDefault="00722676" w:rsidP="00722676">
      <w:pPr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назначении публичных слушаний</w:t>
      </w:r>
    </w:p>
    <w:p w:rsidR="00722676" w:rsidRDefault="00722676" w:rsidP="00722676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Докладывает: Васильева Т.В. заместитель Главы администрации района по экономическому развитию, председатель комитета финансов</w:t>
      </w:r>
    </w:p>
    <w:p w:rsidR="00722676" w:rsidRDefault="00722676" w:rsidP="00722676">
      <w:pPr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Положение о муниципальном дорожном фонде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</w:p>
    <w:p w:rsidR="00722676" w:rsidRDefault="00722676" w:rsidP="00722676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3DA">
        <w:rPr>
          <w:rFonts w:ascii="Times New Roman" w:hAnsi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/>
          <w:bCs/>
          <w:sz w:val="28"/>
          <w:szCs w:val="28"/>
        </w:rPr>
        <w:t>Васильева Т.В. заместитель Главы администрации района по экономическому развитию, председатель комитета финансов</w:t>
      </w:r>
    </w:p>
    <w:p w:rsidR="00722676" w:rsidRPr="00722676" w:rsidRDefault="00722676" w:rsidP="00722676">
      <w:pPr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2676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722676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Pr="00722676">
        <w:rPr>
          <w:rFonts w:ascii="Times New Roman" w:hAnsi="Times New Roman"/>
          <w:bCs/>
          <w:sz w:val="28"/>
          <w:szCs w:val="28"/>
        </w:rPr>
        <w:t xml:space="preserve"> городского поселения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2676">
        <w:rPr>
          <w:rFonts w:ascii="Times New Roman" w:hAnsi="Times New Roman"/>
          <w:bCs/>
          <w:sz w:val="28"/>
          <w:szCs w:val="28"/>
        </w:rPr>
        <w:t>243 от 25.12.2014</w:t>
      </w:r>
    </w:p>
    <w:p w:rsidR="00722676" w:rsidRPr="00722676" w:rsidRDefault="00722676" w:rsidP="00722676">
      <w:pPr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22676">
        <w:rPr>
          <w:rFonts w:ascii="Times New Roman" w:hAnsi="Times New Roman"/>
          <w:bCs/>
          <w:sz w:val="28"/>
          <w:szCs w:val="28"/>
        </w:rPr>
        <w:t>Докладывает: Исаева М.Я. – управляющий Делами Администрации района</w:t>
      </w:r>
    </w:p>
    <w:p w:rsidR="00722676" w:rsidRDefault="00722676" w:rsidP="00722676">
      <w:pPr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Отчет председателя 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 работе за 2016 год</w:t>
      </w:r>
    </w:p>
    <w:p w:rsidR="00CC7971" w:rsidRDefault="00CC7971" w:rsidP="00CC7971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676">
        <w:rPr>
          <w:rFonts w:ascii="Times New Roman" w:hAnsi="Times New Roman"/>
          <w:bCs/>
          <w:sz w:val="28"/>
          <w:szCs w:val="28"/>
        </w:rPr>
        <w:t>Докладывает: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Везенберг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Ю.А. – председатель 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</w:p>
    <w:p w:rsidR="00722676" w:rsidRDefault="00722676" w:rsidP="00722676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0007E" w:rsidRPr="00CA5DE1" w:rsidRDefault="00CA5DE1" w:rsidP="00CA5DE1">
      <w:pPr>
        <w:rPr>
          <w:rFonts w:ascii="Times New Roman" w:hAnsi="Times New Roman"/>
          <w:b/>
          <w:sz w:val="28"/>
          <w:szCs w:val="28"/>
        </w:rPr>
      </w:pPr>
      <w:r w:rsidRPr="00CA5DE1">
        <w:rPr>
          <w:rFonts w:ascii="Times New Roman" w:hAnsi="Times New Roman"/>
          <w:b/>
          <w:sz w:val="28"/>
          <w:szCs w:val="28"/>
        </w:rPr>
        <w:t xml:space="preserve">Председатель Совета депутатов                                           </w:t>
      </w:r>
      <w:proofErr w:type="spellStart"/>
      <w:r w:rsidRPr="00CA5DE1">
        <w:rPr>
          <w:rFonts w:ascii="Times New Roman" w:hAnsi="Times New Roman"/>
          <w:b/>
          <w:sz w:val="28"/>
          <w:szCs w:val="28"/>
        </w:rPr>
        <w:t>Ю.А.Везенберг</w:t>
      </w:r>
      <w:proofErr w:type="spellEnd"/>
    </w:p>
    <w:sectPr w:rsidR="00A0007E" w:rsidRPr="00CA5DE1" w:rsidSect="0073798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C36"/>
    <w:multiLevelType w:val="hybridMultilevel"/>
    <w:tmpl w:val="2EF27A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D27"/>
    <w:multiLevelType w:val="hybridMultilevel"/>
    <w:tmpl w:val="9C2CDB5E"/>
    <w:lvl w:ilvl="0" w:tplc="02AE2B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636D1A"/>
    <w:multiLevelType w:val="hybridMultilevel"/>
    <w:tmpl w:val="1ACA3812"/>
    <w:lvl w:ilvl="0" w:tplc="9044E2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742"/>
    <w:rsid w:val="0003517E"/>
    <w:rsid w:val="00095E0F"/>
    <w:rsid w:val="000E798C"/>
    <w:rsid w:val="001A019B"/>
    <w:rsid w:val="0025621E"/>
    <w:rsid w:val="002E2DE4"/>
    <w:rsid w:val="003121F1"/>
    <w:rsid w:val="00334E2D"/>
    <w:rsid w:val="00342E8F"/>
    <w:rsid w:val="003768CB"/>
    <w:rsid w:val="003956C2"/>
    <w:rsid w:val="003A1AD6"/>
    <w:rsid w:val="003B7462"/>
    <w:rsid w:val="00426F51"/>
    <w:rsid w:val="004D772F"/>
    <w:rsid w:val="004E3AF0"/>
    <w:rsid w:val="00551678"/>
    <w:rsid w:val="00574FA8"/>
    <w:rsid w:val="00596E5B"/>
    <w:rsid w:val="00605189"/>
    <w:rsid w:val="006353DA"/>
    <w:rsid w:val="00722676"/>
    <w:rsid w:val="00737985"/>
    <w:rsid w:val="00826EB1"/>
    <w:rsid w:val="00863081"/>
    <w:rsid w:val="00864BB4"/>
    <w:rsid w:val="008D723D"/>
    <w:rsid w:val="008E7FB2"/>
    <w:rsid w:val="00943742"/>
    <w:rsid w:val="0094452A"/>
    <w:rsid w:val="00961129"/>
    <w:rsid w:val="00A0007E"/>
    <w:rsid w:val="00A47216"/>
    <w:rsid w:val="00AA4AF8"/>
    <w:rsid w:val="00AA635A"/>
    <w:rsid w:val="00AB40E0"/>
    <w:rsid w:val="00AD2AE5"/>
    <w:rsid w:val="00B61DBE"/>
    <w:rsid w:val="00BC5D72"/>
    <w:rsid w:val="00BD22A6"/>
    <w:rsid w:val="00C168DD"/>
    <w:rsid w:val="00C5262A"/>
    <w:rsid w:val="00CA5DE1"/>
    <w:rsid w:val="00CC7971"/>
    <w:rsid w:val="00D6553E"/>
    <w:rsid w:val="00DC7AD2"/>
    <w:rsid w:val="00DF7AD3"/>
    <w:rsid w:val="00F9232C"/>
    <w:rsid w:val="00FC4631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7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Наталья Микулевич</cp:lastModifiedBy>
  <cp:revision>33</cp:revision>
  <cp:lastPrinted>2016-12-26T08:08:00Z</cp:lastPrinted>
  <dcterms:created xsi:type="dcterms:W3CDTF">2016-09-12T11:40:00Z</dcterms:created>
  <dcterms:modified xsi:type="dcterms:W3CDTF">2017-03-17T06:12:00Z</dcterms:modified>
</cp:coreProperties>
</file>