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A96303" w:rsidRDefault="0011760F" w:rsidP="001D3DCE">
      <w:pPr>
        <w:ind w:firstLine="360"/>
        <w:jc w:val="both"/>
        <w:rPr>
          <w:sz w:val="28"/>
          <w:szCs w:val="28"/>
        </w:rPr>
      </w:pPr>
    </w:p>
    <w:p w:rsidR="0011760F" w:rsidRPr="006C4797" w:rsidRDefault="0011760F" w:rsidP="002C054F">
      <w:pPr>
        <w:ind w:firstLine="709"/>
        <w:jc w:val="both"/>
        <w:rPr>
          <w:sz w:val="28"/>
          <w:szCs w:val="28"/>
        </w:rPr>
      </w:pPr>
      <w:proofErr w:type="gramStart"/>
      <w:r w:rsidRPr="006C4797">
        <w:rPr>
          <w:sz w:val="28"/>
          <w:szCs w:val="28"/>
        </w:rPr>
        <w:t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</w:t>
      </w:r>
      <w:r w:rsidR="008B232E" w:rsidRPr="006C4797">
        <w:rPr>
          <w:sz w:val="28"/>
          <w:szCs w:val="28"/>
        </w:rPr>
        <w:t>.</w:t>
      </w:r>
      <w:proofErr w:type="gramEnd"/>
    </w:p>
    <w:p w:rsidR="00351C2E" w:rsidRPr="006C4797" w:rsidRDefault="0011760F" w:rsidP="00270BDB">
      <w:pPr>
        <w:ind w:firstLine="709"/>
        <w:jc w:val="both"/>
        <w:rPr>
          <w:sz w:val="28"/>
          <w:szCs w:val="28"/>
        </w:rPr>
      </w:pPr>
      <w:r w:rsidRPr="006C4797">
        <w:rPr>
          <w:sz w:val="28"/>
          <w:szCs w:val="28"/>
        </w:rPr>
        <w:t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</w:t>
      </w:r>
      <w:proofErr w:type="gramStart"/>
      <w:r w:rsidRPr="006C4797">
        <w:rPr>
          <w:sz w:val="28"/>
          <w:szCs w:val="28"/>
        </w:rPr>
        <w:t>.</w:t>
      </w:r>
      <w:r w:rsidR="00DC2D98" w:rsidRPr="006C4797">
        <w:rPr>
          <w:sz w:val="28"/>
          <w:szCs w:val="28"/>
        </w:rPr>
        <w:t>И</w:t>
      </w:r>
      <w:proofErr w:type="gramEnd"/>
      <w:r w:rsidR="00DC2D98" w:rsidRPr="006C4797">
        <w:rPr>
          <w:sz w:val="28"/>
          <w:szCs w:val="28"/>
        </w:rPr>
        <w:t>з 3</w:t>
      </w:r>
      <w:r w:rsidR="0014314C" w:rsidRPr="006C4797">
        <w:rPr>
          <w:sz w:val="28"/>
          <w:szCs w:val="28"/>
        </w:rPr>
        <w:t>56</w:t>
      </w:r>
      <w:r w:rsidR="00DC2D98" w:rsidRPr="006C4797">
        <w:rPr>
          <w:sz w:val="28"/>
          <w:szCs w:val="28"/>
        </w:rPr>
        <w:t xml:space="preserve"> обучающихся подлежащих проф</w:t>
      </w:r>
      <w:r w:rsidR="00F00253" w:rsidRPr="006C4797">
        <w:rPr>
          <w:sz w:val="28"/>
          <w:szCs w:val="28"/>
        </w:rPr>
        <w:t xml:space="preserve">илактическому </w:t>
      </w:r>
      <w:r w:rsidR="00DC2D98" w:rsidRPr="006C4797">
        <w:rPr>
          <w:sz w:val="28"/>
          <w:szCs w:val="28"/>
        </w:rPr>
        <w:t>осмотру</w:t>
      </w:r>
      <w:r w:rsidR="009D7C6E" w:rsidRPr="006C4797">
        <w:rPr>
          <w:sz w:val="28"/>
          <w:szCs w:val="28"/>
        </w:rPr>
        <w:t xml:space="preserve"> в 201</w:t>
      </w:r>
      <w:r w:rsidR="0014314C" w:rsidRPr="006C4797">
        <w:rPr>
          <w:sz w:val="28"/>
          <w:szCs w:val="28"/>
        </w:rPr>
        <w:t>8</w:t>
      </w:r>
      <w:r w:rsidR="009D7C6E" w:rsidRPr="006C4797">
        <w:rPr>
          <w:sz w:val="28"/>
          <w:szCs w:val="28"/>
        </w:rPr>
        <w:t>/</w:t>
      </w:r>
      <w:r w:rsidR="007C64A5" w:rsidRPr="006C4797">
        <w:rPr>
          <w:sz w:val="28"/>
          <w:szCs w:val="28"/>
        </w:rPr>
        <w:t>201</w:t>
      </w:r>
      <w:r w:rsidR="0014314C" w:rsidRPr="006C4797">
        <w:rPr>
          <w:sz w:val="28"/>
          <w:szCs w:val="28"/>
        </w:rPr>
        <w:t>9</w:t>
      </w:r>
      <w:r w:rsidR="007C64A5" w:rsidRPr="006C4797">
        <w:rPr>
          <w:sz w:val="28"/>
          <w:szCs w:val="28"/>
        </w:rPr>
        <w:t xml:space="preserve"> учебном году</w:t>
      </w:r>
      <w:r w:rsidR="00DC2D98" w:rsidRPr="006C4797">
        <w:rPr>
          <w:sz w:val="28"/>
          <w:szCs w:val="28"/>
        </w:rPr>
        <w:t>, прошли скрининг-тестирование</w:t>
      </w:r>
      <w:bookmarkStart w:id="0" w:name="_GoBack"/>
      <w:r w:rsidR="0014314C" w:rsidRPr="006C4797">
        <w:rPr>
          <w:sz w:val="28"/>
          <w:szCs w:val="28"/>
        </w:rPr>
        <w:t>92</w:t>
      </w:r>
      <w:r w:rsidR="00270BDB" w:rsidRPr="006C4797">
        <w:rPr>
          <w:sz w:val="28"/>
          <w:szCs w:val="28"/>
        </w:rPr>
        <w:t xml:space="preserve"> обучающихся</w:t>
      </w:r>
      <w:r w:rsidR="0014314C" w:rsidRPr="006C4797">
        <w:rPr>
          <w:sz w:val="28"/>
          <w:szCs w:val="28"/>
        </w:rPr>
        <w:t>,</w:t>
      </w:r>
      <w:r w:rsidR="00270BDB" w:rsidRPr="006C4797">
        <w:rPr>
          <w:sz w:val="28"/>
          <w:szCs w:val="28"/>
        </w:rPr>
        <w:t xml:space="preserve">оформили отказ </w:t>
      </w:r>
      <w:r w:rsidR="0014314C" w:rsidRPr="006C4797">
        <w:rPr>
          <w:sz w:val="28"/>
          <w:szCs w:val="28"/>
        </w:rPr>
        <w:t>16 человек</w:t>
      </w:r>
      <w:r w:rsidR="00270BDB" w:rsidRPr="006C4797">
        <w:rPr>
          <w:sz w:val="28"/>
          <w:szCs w:val="28"/>
        </w:rPr>
        <w:t xml:space="preserve">, не прошли медицинский осмотр по уважительной причине (б/л) - </w:t>
      </w:r>
      <w:r w:rsidR="0014314C" w:rsidRPr="006C4797">
        <w:rPr>
          <w:sz w:val="28"/>
          <w:szCs w:val="28"/>
        </w:rPr>
        <w:t>10</w:t>
      </w:r>
      <w:r w:rsidR="00270BDB" w:rsidRPr="006C4797">
        <w:rPr>
          <w:sz w:val="28"/>
          <w:szCs w:val="28"/>
        </w:rPr>
        <w:t xml:space="preserve"> человек.</w:t>
      </w:r>
    </w:p>
    <w:bookmarkEnd w:id="0"/>
    <w:p w:rsidR="0011760F" w:rsidRPr="006C4797" w:rsidRDefault="0011760F" w:rsidP="002C054F">
      <w:pPr>
        <w:ind w:firstLine="709"/>
        <w:jc w:val="both"/>
        <w:rPr>
          <w:sz w:val="28"/>
          <w:szCs w:val="28"/>
        </w:rPr>
      </w:pPr>
      <w:r w:rsidRPr="006C4797">
        <w:rPr>
          <w:sz w:val="28"/>
          <w:szCs w:val="28"/>
        </w:rPr>
        <w:t xml:space="preserve">Работа  по профилактике употребления </w:t>
      </w:r>
      <w:proofErr w:type="spellStart"/>
      <w:r w:rsidRPr="006C4797">
        <w:rPr>
          <w:sz w:val="28"/>
          <w:szCs w:val="28"/>
        </w:rPr>
        <w:t>психоактивных</w:t>
      </w:r>
      <w:proofErr w:type="spellEnd"/>
      <w:r w:rsidRPr="006C4797">
        <w:rPr>
          <w:sz w:val="28"/>
          <w:szCs w:val="28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</w:p>
    <w:p w:rsidR="0011760F" w:rsidRPr="006C4797" w:rsidRDefault="0011760F" w:rsidP="002C054F">
      <w:pPr>
        <w:ind w:firstLine="709"/>
        <w:jc w:val="both"/>
        <w:rPr>
          <w:sz w:val="28"/>
          <w:szCs w:val="28"/>
        </w:rPr>
      </w:pPr>
      <w:r w:rsidRPr="006C4797">
        <w:rPr>
          <w:spacing w:val="1"/>
          <w:sz w:val="28"/>
          <w:szCs w:val="28"/>
        </w:rPr>
        <w:t xml:space="preserve">В соответствии с постановлением Администрации Окуловского муниципального района  от 14.04.2010 № 392 «О межведомственной лекторской группе» (в редакции от 20.05.2015 № 268) </w:t>
      </w:r>
      <w:r w:rsidRPr="006C4797">
        <w:rPr>
          <w:spacing w:val="8"/>
          <w:sz w:val="28"/>
          <w:szCs w:val="28"/>
        </w:rPr>
        <w:t>комитетом  образования района составлен график посещения общеобразовательных учреждений на учебный год.</w:t>
      </w:r>
      <w:r w:rsidR="006C4797" w:rsidRPr="006C4797">
        <w:rPr>
          <w:spacing w:val="8"/>
          <w:sz w:val="28"/>
          <w:szCs w:val="28"/>
        </w:rPr>
        <w:t xml:space="preserve"> </w:t>
      </w:r>
      <w:r w:rsidRPr="006C4797">
        <w:rPr>
          <w:spacing w:val="8"/>
          <w:sz w:val="28"/>
          <w:szCs w:val="28"/>
        </w:rPr>
        <w:t>Лекторской группой за</w:t>
      </w:r>
      <w:r w:rsidR="006C4797" w:rsidRPr="006C4797">
        <w:rPr>
          <w:spacing w:val="8"/>
          <w:sz w:val="28"/>
          <w:szCs w:val="28"/>
        </w:rPr>
        <w:t xml:space="preserve"> </w:t>
      </w:r>
      <w:r w:rsidR="004850A1" w:rsidRPr="006C4797">
        <w:rPr>
          <w:spacing w:val="8"/>
          <w:sz w:val="28"/>
          <w:szCs w:val="28"/>
        </w:rPr>
        <w:t>текущий период</w:t>
      </w:r>
      <w:r w:rsidR="006C4797" w:rsidRPr="006C4797">
        <w:rPr>
          <w:spacing w:val="8"/>
          <w:sz w:val="28"/>
          <w:szCs w:val="28"/>
        </w:rPr>
        <w:t xml:space="preserve"> </w:t>
      </w:r>
      <w:r w:rsidR="00331706" w:rsidRPr="006C4797">
        <w:rPr>
          <w:spacing w:val="8"/>
          <w:sz w:val="28"/>
          <w:szCs w:val="28"/>
        </w:rPr>
        <w:t>201</w:t>
      </w:r>
      <w:r w:rsidR="00F00253" w:rsidRPr="006C4797">
        <w:rPr>
          <w:spacing w:val="8"/>
          <w:sz w:val="28"/>
          <w:szCs w:val="28"/>
        </w:rPr>
        <w:t>8</w:t>
      </w:r>
      <w:r w:rsidR="00331706" w:rsidRPr="006C4797">
        <w:rPr>
          <w:spacing w:val="8"/>
          <w:sz w:val="28"/>
          <w:szCs w:val="28"/>
        </w:rPr>
        <w:t>/</w:t>
      </w:r>
      <w:r w:rsidR="007C64A5" w:rsidRPr="006C4797">
        <w:rPr>
          <w:spacing w:val="8"/>
          <w:sz w:val="28"/>
          <w:szCs w:val="28"/>
        </w:rPr>
        <w:t>201</w:t>
      </w:r>
      <w:r w:rsidR="00F00253" w:rsidRPr="006C4797">
        <w:rPr>
          <w:spacing w:val="8"/>
          <w:sz w:val="28"/>
          <w:szCs w:val="28"/>
        </w:rPr>
        <w:t>9 учебного года</w:t>
      </w:r>
      <w:r w:rsidR="006C4797" w:rsidRPr="006C4797">
        <w:rPr>
          <w:spacing w:val="8"/>
          <w:sz w:val="28"/>
          <w:szCs w:val="28"/>
        </w:rPr>
        <w:t xml:space="preserve"> </w:t>
      </w:r>
      <w:r w:rsidRPr="006C4797">
        <w:rPr>
          <w:spacing w:val="8"/>
          <w:sz w:val="28"/>
          <w:szCs w:val="28"/>
        </w:rPr>
        <w:t xml:space="preserve">охвачено лекциями тренингами, спортивными мероприятиями </w:t>
      </w:r>
      <w:r w:rsidR="004850A1" w:rsidRPr="006C4797">
        <w:rPr>
          <w:spacing w:val="8"/>
          <w:sz w:val="28"/>
          <w:szCs w:val="28"/>
        </w:rPr>
        <w:t xml:space="preserve">499 </w:t>
      </w:r>
      <w:proofErr w:type="gramStart"/>
      <w:r w:rsidR="00E142E6" w:rsidRPr="006C4797">
        <w:rPr>
          <w:spacing w:val="8"/>
          <w:sz w:val="28"/>
          <w:szCs w:val="28"/>
        </w:rPr>
        <w:t>обучающихся</w:t>
      </w:r>
      <w:proofErr w:type="gramEnd"/>
      <w:r w:rsidR="008547EB" w:rsidRPr="006C4797">
        <w:rPr>
          <w:spacing w:val="8"/>
          <w:sz w:val="28"/>
          <w:szCs w:val="28"/>
        </w:rPr>
        <w:t>.</w:t>
      </w:r>
    </w:p>
    <w:p w:rsidR="0011760F" w:rsidRPr="006C4797" w:rsidRDefault="0011760F" w:rsidP="00B06C23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6C4797">
        <w:rPr>
          <w:sz w:val="28"/>
          <w:szCs w:val="28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6C4797">
        <w:rPr>
          <w:sz w:val="28"/>
          <w:szCs w:val="28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sectPr w:rsidR="0011760F" w:rsidRPr="006C4797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CDD"/>
    <w:rsid w:val="00023CDC"/>
    <w:rsid w:val="0003536D"/>
    <w:rsid w:val="000A2338"/>
    <w:rsid w:val="0011760F"/>
    <w:rsid w:val="00131D44"/>
    <w:rsid w:val="001370B6"/>
    <w:rsid w:val="0014314C"/>
    <w:rsid w:val="001D3DCE"/>
    <w:rsid w:val="00270BDB"/>
    <w:rsid w:val="0027791C"/>
    <w:rsid w:val="00282F6E"/>
    <w:rsid w:val="002B472B"/>
    <w:rsid w:val="002C054F"/>
    <w:rsid w:val="00331706"/>
    <w:rsid w:val="00346791"/>
    <w:rsid w:val="00351C2E"/>
    <w:rsid w:val="0036339C"/>
    <w:rsid w:val="0037395F"/>
    <w:rsid w:val="00374869"/>
    <w:rsid w:val="003912FA"/>
    <w:rsid w:val="00424C65"/>
    <w:rsid w:val="00481824"/>
    <w:rsid w:val="004850A1"/>
    <w:rsid w:val="004A13E3"/>
    <w:rsid w:val="004C74D2"/>
    <w:rsid w:val="005208E3"/>
    <w:rsid w:val="00560195"/>
    <w:rsid w:val="00573569"/>
    <w:rsid w:val="0058283A"/>
    <w:rsid w:val="006C4797"/>
    <w:rsid w:val="00761D1D"/>
    <w:rsid w:val="0077748E"/>
    <w:rsid w:val="007977BE"/>
    <w:rsid w:val="007B5F1F"/>
    <w:rsid w:val="007C0A7C"/>
    <w:rsid w:val="007C64A5"/>
    <w:rsid w:val="007F1850"/>
    <w:rsid w:val="00802136"/>
    <w:rsid w:val="00823D35"/>
    <w:rsid w:val="008547EB"/>
    <w:rsid w:val="008629D4"/>
    <w:rsid w:val="00874756"/>
    <w:rsid w:val="008A085B"/>
    <w:rsid w:val="008A2638"/>
    <w:rsid w:val="008B232E"/>
    <w:rsid w:val="008D5835"/>
    <w:rsid w:val="009279DD"/>
    <w:rsid w:val="00930CDD"/>
    <w:rsid w:val="009600A6"/>
    <w:rsid w:val="00964251"/>
    <w:rsid w:val="00982313"/>
    <w:rsid w:val="00985892"/>
    <w:rsid w:val="009B39F7"/>
    <w:rsid w:val="009D7C6E"/>
    <w:rsid w:val="009E13ED"/>
    <w:rsid w:val="00A0341D"/>
    <w:rsid w:val="00A31314"/>
    <w:rsid w:val="00A81514"/>
    <w:rsid w:val="00A96303"/>
    <w:rsid w:val="00AA2759"/>
    <w:rsid w:val="00AB00DF"/>
    <w:rsid w:val="00AC0C26"/>
    <w:rsid w:val="00AE56A6"/>
    <w:rsid w:val="00B05717"/>
    <w:rsid w:val="00B06C23"/>
    <w:rsid w:val="00B139BF"/>
    <w:rsid w:val="00B41F85"/>
    <w:rsid w:val="00B53518"/>
    <w:rsid w:val="00B60535"/>
    <w:rsid w:val="00BA2486"/>
    <w:rsid w:val="00BD1A0F"/>
    <w:rsid w:val="00BF3E05"/>
    <w:rsid w:val="00C33610"/>
    <w:rsid w:val="00C35EB5"/>
    <w:rsid w:val="00C853E5"/>
    <w:rsid w:val="00CA1970"/>
    <w:rsid w:val="00D36786"/>
    <w:rsid w:val="00DA0212"/>
    <w:rsid w:val="00DC2D98"/>
    <w:rsid w:val="00DD13B6"/>
    <w:rsid w:val="00DE011E"/>
    <w:rsid w:val="00DE5342"/>
    <w:rsid w:val="00DF1D37"/>
    <w:rsid w:val="00E142E6"/>
    <w:rsid w:val="00EA08C9"/>
    <w:rsid w:val="00EB0C7B"/>
    <w:rsid w:val="00EC3B59"/>
    <w:rsid w:val="00EC436E"/>
    <w:rsid w:val="00ED09A6"/>
    <w:rsid w:val="00ED5907"/>
    <w:rsid w:val="00F00253"/>
    <w:rsid w:val="00F8760B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248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60</cp:revision>
  <cp:lastPrinted>2017-07-18T08:18:00Z</cp:lastPrinted>
  <dcterms:created xsi:type="dcterms:W3CDTF">2015-05-05T13:29:00Z</dcterms:created>
  <dcterms:modified xsi:type="dcterms:W3CDTF">2019-04-12T12:08:00Z</dcterms:modified>
</cp:coreProperties>
</file>