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7" w:rsidRDefault="008C0D97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C0D97" w:rsidRPr="00A25AE7" w:rsidRDefault="008C0D97" w:rsidP="007A0278">
      <w:pPr>
        <w:shd w:val="clear" w:color="auto" w:fill="FFFFFF"/>
        <w:spacing w:line="340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7A0278" w:rsidRDefault="007A0278" w:rsidP="007A0278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proofErr w:type="gramStart"/>
      <w:r w:rsidR="008C0D97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8C0D97"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="008C0D97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="008C0D9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C0D97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</w:t>
      </w:r>
      <w:r w:rsidR="008C0D97" w:rsidRPr="003A0F0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8C0D97" w:rsidRPr="003A0F07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0278">
        <w:rPr>
          <w:rFonts w:ascii="Times New Roman" w:eastAsia="Calibri" w:hAnsi="Times New Roman"/>
          <w:bCs/>
          <w:sz w:val="28"/>
          <w:szCs w:val="28"/>
        </w:rPr>
        <w:t>Об утверждении шкалы для оценки критериев, по которым осуществляются оценка и сопоставление заявок на участие в открытом конкурсе, предметом которого является право на получение свидетельства об осуществлении перевозок по одному или нескольким маршрутам регулярных</w:t>
      </w:r>
      <w:proofErr w:type="gramEnd"/>
      <w:r w:rsidRPr="007A0278">
        <w:rPr>
          <w:rFonts w:ascii="Times New Roman" w:eastAsia="Calibri" w:hAnsi="Times New Roman"/>
          <w:bCs/>
          <w:sz w:val="28"/>
          <w:szCs w:val="28"/>
        </w:rPr>
        <w:t xml:space="preserve"> перевозок на территории Окуловского муниципального района</w:t>
      </w:r>
      <w:r w:rsidR="003A0F07" w:rsidRPr="003A0F07">
        <w:rPr>
          <w:rFonts w:ascii="Times New Roman" w:hAnsi="Times New Roman"/>
          <w:sz w:val="28"/>
          <w:szCs w:val="28"/>
        </w:rPr>
        <w:t>».</w:t>
      </w:r>
    </w:p>
    <w:p w:rsidR="008C0D97" w:rsidRPr="003A0F07" w:rsidRDefault="007A0278" w:rsidP="007A0278">
      <w:pPr>
        <w:tabs>
          <w:tab w:val="left" w:pos="709"/>
        </w:tabs>
        <w:spacing w:line="340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  <w:r w:rsidR="008C0D97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8C0D97"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="008C0D9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8C0D97" w:rsidRPr="00A25AE7" w:rsidRDefault="008C0D97" w:rsidP="007A0278">
      <w:pPr>
        <w:shd w:val="clear" w:color="auto" w:fill="FFFFFF"/>
        <w:spacing w:line="34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7A0278">
        <w:rPr>
          <w:rFonts w:ascii="Times New Roman" w:hAnsi="Times New Roman"/>
          <w:color w:val="000000"/>
          <w:spacing w:val="-2"/>
          <w:sz w:val="28"/>
          <w:szCs w:val="28"/>
        </w:rPr>
        <w:t>31 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5C239B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7A0278">
        <w:rPr>
          <w:rFonts w:ascii="Times New Roman" w:hAnsi="Times New Roman"/>
          <w:color w:val="000000"/>
          <w:spacing w:val="-2"/>
          <w:sz w:val="28"/>
          <w:szCs w:val="28"/>
        </w:rPr>
        <w:t xml:space="preserve">05 марта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5C239B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8C0D97" w:rsidRPr="005C3CD7" w:rsidRDefault="008C0D97" w:rsidP="007A0278">
      <w:pPr>
        <w:shd w:val="clear" w:color="auto" w:fill="FFFFFF"/>
        <w:spacing w:before="5" w:line="34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580080" w:rsidRPr="00C309CA">
          <w:rPr>
            <w:rStyle w:val="a5"/>
          </w:rPr>
          <w:t>http://okuladm.ru/documents/22693</w:t>
        </w:r>
      </w:hyperlink>
      <w:r w:rsidR="00580080">
        <w:t xml:space="preserve"> </w:t>
      </w:r>
      <w:bookmarkStart w:id="0" w:name="_GoBack"/>
      <w:bookmarkEnd w:id="0"/>
    </w:p>
    <w:p w:rsidR="008C0D97" w:rsidRPr="00A25AE7" w:rsidRDefault="008C0D97" w:rsidP="007A0278">
      <w:pPr>
        <w:shd w:val="clear" w:color="auto" w:fill="FFFFFF"/>
        <w:spacing w:line="34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7A0278">
        <w:rPr>
          <w:rFonts w:ascii="Times New Roman" w:hAnsi="Times New Roman"/>
          <w:color w:val="000000"/>
          <w:spacing w:val="-3"/>
          <w:sz w:val="28"/>
          <w:szCs w:val="28"/>
        </w:rPr>
        <w:t>05 марта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20</w:t>
      </w:r>
      <w:r w:rsidR="005C239B">
        <w:rPr>
          <w:rFonts w:ascii="Times New Roman" w:hAnsi="Times New Roman"/>
          <w:color w:val="000000"/>
          <w:spacing w:val="-3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8C0D97" w:rsidRPr="00A25AE7" w:rsidRDefault="008C0D97" w:rsidP="00EC64BC">
      <w:pPr>
        <w:rPr>
          <w:rFonts w:ascii="Times New Roman" w:hAnsi="Times New Roman"/>
        </w:rPr>
      </w:pPr>
    </w:p>
    <w:p w:rsidR="008C0D97" w:rsidRDefault="008C0D97" w:rsidP="00EC64BC"/>
    <w:p w:rsidR="008C0D97" w:rsidRDefault="008C0D97" w:rsidP="00EC64BC">
      <w:pPr>
        <w:rPr>
          <w:rFonts w:ascii="Times New Roman" w:hAnsi="Times New Roman"/>
        </w:rPr>
      </w:pPr>
    </w:p>
    <w:p w:rsidR="008C0D97" w:rsidRPr="00EC64BC" w:rsidRDefault="008C0D97" w:rsidP="00EC64BC"/>
    <w:sectPr w:rsidR="008C0D97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234CA"/>
    <w:rsid w:val="00086229"/>
    <w:rsid w:val="002F1A4D"/>
    <w:rsid w:val="003A0F07"/>
    <w:rsid w:val="0042050F"/>
    <w:rsid w:val="00570F99"/>
    <w:rsid w:val="00580080"/>
    <w:rsid w:val="0059772C"/>
    <w:rsid w:val="005C239B"/>
    <w:rsid w:val="005C3CD7"/>
    <w:rsid w:val="00791928"/>
    <w:rsid w:val="007A0278"/>
    <w:rsid w:val="00846038"/>
    <w:rsid w:val="008827FF"/>
    <w:rsid w:val="008C0D97"/>
    <w:rsid w:val="009568DA"/>
    <w:rsid w:val="00A25AE7"/>
    <w:rsid w:val="00AD2776"/>
    <w:rsid w:val="00B40A7B"/>
    <w:rsid w:val="00B67CFD"/>
    <w:rsid w:val="00BF749B"/>
    <w:rsid w:val="00C251BB"/>
    <w:rsid w:val="00C52E70"/>
    <w:rsid w:val="00D5752B"/>
    <w:rsid w:val="00D6270B"/>
    <w:rsid w:val="00D7517B"/>
    <w:rsid w:val="00E650C8"/>
    <w:rsid w:val="00EC13D2"/>
    <w:rsid w:val="00EC64BC"/>
    <w:rsid w:val="00F4621C"/>
    <w:rsid w:val="00F92F0D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2693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2021-01-21T08:55:00Z</cp:lastPrinted>
  <dcterms:created xsi:type="dcterms:W3CDTF">2021-03-31T13:14:00Z</dcterms:created>
  <dcterms:modified xsi:type="dcterms:W3CDTF">2021-03-31T13:20:00Z</dcterms:modified>
</cp:coreProperties>
</file>